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18BB0D82" w:rsidR="00760B3E" w:rsidRDefault="00595820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31</w:t>
      </w:r>
      <w:r w:rsidRPr="00595820">
        <w:rPr>
          <w:rFonts w:ascii="Times New Roman" w:hAnsi="Times New Roman"/>
          <w:bCs/>
          <w:sz w:val="20"/>
          <w:szCs w:val="20"/>
          <w:vertAlign w:val="superscript"/>
        </w:rPr>
        <w:t>st</w:t>
      </w:r>
      <w:r>
        <w:rPr>
          <w:rFonts w:ascii="Times New Roman" w:hAnsi="Times New Roman"/>
          <w:bCs/>
          <w:sz w:val="20"/>
          <w:szCs w:val="20"/>
        </w:rPr>
        <w:t xml:space="preserve"> July</w:t>
      </w:r>
      <w:r w:rsidR="007A3CF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296E111E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 xml:space="preserve">Thursday </w:t>
      </w:r>
      <w:r w:rsidR="00AB1383">
        <w:rPr>
          <w:rFonts w:ascii="Times New Roman" w:hAnsi="Times New Roman"/>
          <w:b/>
          <w:sz w:val="20"/>
          <w:szCs w:val="20"/>
        </w:rPr>
        <w:t xml:space="preserve">the </w:t>
      </w:r>
      <w:r w:rsidR="00595820">
        <w:rPr>
          <w:rFonts w:ascii="Times New Roman" w:hAnsi="Times New Roman"/>
          <w:b/>
          <w:sz w:val="20"/>
          <w:szCs w:val="20"/>
        </w:rPr>
        <w:t>7</w:t>
      </w:r>
      <w:r w:rsidR="00595820" w:rsidRPr="00595820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595820">
        <w:rPr>
          <w:rFonts w:ascii="Times New Roman" w:hAnsi="Times New Roman"/>
          <w:b/>
          <w:sz w:val="20"/>
          <w:szCs w:val="20"/>
        </w:rPr>
        <w:t xml:space="preserve"> August</w:t>
      </w:r>
      <w:r w:rsidR="002E7B36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595820">
        <w:rPr>
          <w:rFonts w:ascii="Times New Roman" w:hAnsi="Times New Roman"/>
          <w:bCs/>
          <w:sz w:val="20"/>
          <w:szCs w:val="20"/>
        </w:rPr>
        <w:t>Church</w:t>
      </w:r>
      <w:r w:rsidR="009664BE">
        <w:rPr>
          <w:rFonts w:ascii="Times New Roman" w:hAnsi="Times New Roman"/>
          <w:bCs/>
          <w:sz w:val="20"/>
          <w:szCs w:val="20"/>
        </w:rPr>
        <w:t xml:space="preserve">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</w:t>
      </w:r>
      <w:r w:rsidR="00876974">
        <w:rPr>
          <w:rFonts w:ascii="Times New Roman" w:hAnsi="Times New Roman"/>
          <w:bCs/>
          <w:sz w:val="20"/>
          <w:szCs w:val="20"/>
        </w:rPr>
        <w:t xml:space="preserve">.  The meeting will </w:t>
      </w:r>
      <w:r w:rsidR="00AB1383">
        <w:rPr>
          <w:rFonts w:ascii="Times New Roman" w:hAnsi="Times New Roman"/>
          <w:bCs/>
          <w:sz w:val="20"/>
          <w:szCs w:val="20"/>
        </w:rPr>
        <w:t>commence at 1</w:t>
      </w:r>
      <w:r w:rsidR="00876974">
        <w:rPr>
          <w:rFonts w:ascii="Times New Roman" w:hAnsi="Times New Roman"/>
          <w:bCs/>
          <w:sz w:val="20"/>
          <w:szCs w:val="20"/>
        </w:rPr>
        <w:t>9:15.</w:t>
      </w:r>
    </w:p>
    <w:p w14:paraId="3B1FCDE0" w14:textId="75DE40B6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Members </w:t>
      </w:r>
      <w:r w:rsidR="0029080B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49E24D8" w14:textId="20BCE653" w:rsidR="00876974" w:rsidRDefault="002E7B3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595820">
        <w:rPr>
          <w:rFonts w:ascii="Times New Roman" w:hAnsi="Times New Roman"/>
          <w:sz w:val="24"/>
          <w:szCs w:val="24"/>
        </w:rPr>
        <w:t>3</w:t>
      </w:r>
      <w:r w:rsidR="00595820" w:rsidRPr="00595820">
        <w:rPr>
          <w:rFonts w:ascii="Times New Roman" w:hAnsi="Times New Roman"/>
          <w:sz w:val="24"/>
          <w:szCs w:val="24"/>
          <w:vertAlign w:val="superscript"/>
        </w:rPr>
        <w:t>rd</w:t>
      </w:r>
      <w:r w:rsidR="00595820">
        <w:rPr>
          <w:rFonts w:ascii="Times New Roman" w:hAnsi="Times New Roman"/>
          <w:sz w:val="24"/>
          <w:szCs w:val="24"/>
        </w:rPr>
        <w:t xml:space="preserve"> July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46E8E5C" w14:textId="77777777" w:rsidR="003636F6" w:rsidRDefault="003636F6" w:rsidP="003636F6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2D8F4FD" w14:textId="25E6B711" w:rsidR="003636F6" w:rsidRDefault="003636F6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Councillor update: to receive an update from Ward Councillor(s) on any relevant ERYC matters.</w:t>
      </w:r>
    </w:p>
    <w:p w14:paraId="547B1CA1" w14:textId="77777777" w:rsidR="003636F6" w:rsidRDefault="003636F6" w:rsidP="003636F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28200" w14:textId="7A860774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3609ADC6" w14:textId="77777777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240" w:type="dxa"/>
        <w:tblLook w:val="04A0" w:firstRow="1" w:lastRow="0" w:firstColumn="1" w:lastColumn="0" w:noHBand="0" w:noVBand="1"/>
      </w:tblPr>
      <w:tblGrid>
        <w:gridCol w:w="2164"/>
        <w:gridCol w:w="1112"/>
        <w:gridCol w:w="3220"/>
      </w:tblGrid>
      <w:tr w:rsidR="007A4DCF" w14:paraId="041F6F16" w14:textId="77777777" w:rsidTr="00425C7B">
        <w:tc>
          <w:tcPr>
            <w:tcW w:w="2164" w:type="dxa"/>
          </w:tcPr>
          <w:p w14:paraId="516B0B1C" w14:textId="3CD6DB02" w:rsidR="00AB1383" w:rsidRDefault="00425C7B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ERYC</w:t>
            </w:r>
          </w:p>
        </w:tc>
        <w:tc>
          <w:tcPr>
            <w:tcW w:w="1112" w:type="dxa"/>
          </w:tcPr>
          <w:p w14:paraId="12960026" w14:textId="334844BC" w:rsidR="007A4DCF" w:rsidRDefault="00425C7B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£605.40</w:t>
            </w:r>
          </w:p>
        </w:tc>
        <w:tc>
          <w:tcPr>
            <w:tcW w:w="3220" w:type="dxa"/>
          </w:tcPr>
          <w:p w14:paraId="1F907684" w14:textId="4B94B95D" w:rsidR="00AB1383" w:rsidRDefault="00425C7B" w:rsidP="00425C7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funding towards 20 school zone</w:t>
            </w:r>
          </w:p>
        </w:tc>
      </w:tr>
      <w:tr w:rsidR="00D80EA9" w14:paraId="757573DA" w14:textId="77777777" w:rsidTr="00425C7B">
        <w:tc>
          <w:tcPr>
            <w:tcW w:w="2164" w:type="dxa"/>
          </w:tcPr>
          <w:p w14:paraId="3EA3B3C0" w14:textId="196EC5BF" w:rsidR="00D80EA9" w:rsidRDefault="00D80EA9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Garton School</w:t>
            </w:r>
          </w:p>
        </w:tc>
        <w:tc>
          <w:tcPr>
            <w:tcW w:w="1112" w:type="dxa"/>
          </w:tcPr>
          <w:p w14:paraId="2933A59E" w14:textId="557E9511" w:rsidR="00D80EA9" w:rsidRDefault="00D80EA9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£271.10</w:t>
            </w:r>
          </w:p>
        </w:tc>
        <w:tc>
          <w:tcPr>
            <w:tcW w:w="3220" w:type="dxa"/>
          </w:tcPr>
          <w:p w14:paraId="3D656236" w14:textId="04151832" w:rsidR="00D80EA9" w:rsidRDefault="00D80EA9" w:rsidP="00425C7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Reimbursement using grant funding for VE Day 80 event</w:t>
            </w:r>
          </w:p>
        </w:tc>
      </w:tr>
    </w:tbl>
    <w:p w14:paraId="7639A133" w14:textId="5990D192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33E3BF5C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>to the end of</w:t>
      </w:r>
      <w:r w:rsidR="002E7B36">
        <w:rPr>
          <w:rFonts w:ascii="Times New Roman" w:hAnsi="Times New Roman"/>
          <w:sz w:val="24"/>
          <w:szCs w:val="24"/>
        </w:rPr>
        <w:t xml:space="preserve"> J</w:t>
      </w:r>
      <w:r w:rsidR="00595820">
        <w:rPr>
          <w:rFonts w:ascii="Times New Roman" w:hAnsi="Times New Roman"/>
          <w:sz w:val="24"/>
          <w:szCs w:val="24"/>
        </w:rPr>
        <w:t>uly</w:t>
      </w:r>
      <w:r w:rsidR="002E7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3F6FFB8D" w14:textId="53EFA5AF" w:rsidR="00DC60F3" w:rsidRDefault="00DC60F3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the possible purchase of a printer / scanner for use by the Clerk.  The cost of this would be split between the 5 councils they work for with consumable being purchased on a rota basis.</w:t>
      </w:r>
    </w:p>
    <w:p w14:paraId="2226FB7F" w14:textId="11F2CAF4" w:rsid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C69524A" w14:textId="77777777" w:rsidR="00A86B67" w:rsidRDefault="00CB5C8F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</w:t>
      </w:r>
    </w:p>
    <w:p w14:paraId="3723B312" w14:textId="041B3A36" w:rsidR="00CB5C8F" w:rsidRDefault="00CB5C8F" w:rsidP="00A86B67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to approve or otherwise the planning applications outlined below:</w:t>
      </w:r>
    </w:p>
    <w:p w14:paraId="46878C48" w14:textId="77777777" w:rsid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5AC176F2" w14:textId="52093280" w:rsid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6D41E4">
        <w:rPr>
          <w:rFonts w:ascii="Times New Roman" w:hAnsi="Times New Roman"/>
          <w:b/>
          <w:bCs/>
          <w:sz w:val="24"/>
          <w:szCs w:val="24"/>
        </w:rPr>
        <w:t>25/01578/PLF</w:t>
      </w:r>
      <w:r w:rsidRPr="006D41E4">
        <w:rPr>
          <w:rFonts w:ascii="Times New Roman" w:hAnsi="Times New Roman"/>
          <w:sz w:val="24"/>
          <w:szCs w:val="24"/>
        </w:rPr>
        <w:t xml:space="preserve"> Land North Of East End Farm  Main Street</w:t>
      </w:r>
    </w:p>
    <w:p w14:paraId="36D8933F" w14:textId="77777777" w:rsid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1B8D21C7" w14:textId="77777777" w:rsidR="006D41E4" w:rsidRP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6D41E4">
        <w:rPr>
          <w:rFonts w:ascii="Times New Roman" w:hAnsi="Times New Roman"/>
          <w:b/>
          <w:bCs/>
          <w:sz w:val="24"/>
          <w:szCs w:val="24"/>
        </w:rPr>
        <w:t>Proposal:</w:t>
      </w:r>
      <w:r w:rsidRPr="006D41E4">
        <w:rPr>
          <w:rFonts w:ascii="Times New Roman" w:hAnsi="Times New Roman"/>
          <w:sz w:val="24"/>
          <w:szCs w:val="24"/>
        </w:rPr>
        <w:t xml:space="preserve"> Change of use, alterations and extensions to convert amenity block to a</w:t>
      </w:r>
    </w:p>
    <w:p w14:paraId="1055A324" w14:textId="77777777" w:rsidR="006D41E4" w:rsidRP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6D41E4">
        <w:rPr>
          <w:rFonts w:ascii="Times New Roman" w:hAnsi="Times New Roman"/>
          <w:sz w:val="24"/>
          <w:szCs w:val="24"/>
        </w:rPr>
        <w:t>dwelling including erection of single storey extensions, alterations to doors</w:t>
      </w:r>
    </w:p>
    <w:p w14:paraId="4060595F" w14:textId="77777777" w:rsidR="006D41E4" w:rsidRP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6D41E4">
        <w:rPr>
          <w:rFonts w:ascii="Times New Roman" w:hAnsi="Times New Roman"/>
          <w:sz w:val="24"/>
          <w:szCs w:val="24"/>
        </w:rPr>
        <w:t>and windows, installation of replacement timber cladding, relocation of gas</w:t>
      </w:r>
    </w:p>
    <w:p w14:paraId="4B515B51" w14:textId="77777777" w:rsidR="006D41E4" w:rsidRP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6D41E4">
        <w:rPr>
          <w:rFonts w:ascii="Times New Roman" w:hAnsi="Times New Roman"/>
          <w:sz w:val="24"/>
          <w:szCs w:val="24"/>
        </w:rPr>
        <w:t>tank, and associated landscaping and works</w:t>
      </w:r>
    </w:p>
    <w:p w14:paraId="0B29090C" w14:textId="77777777" w:rsidR="006D41E4" w:rsidRP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6D41E4">
        <w:rPr>
          <w:rFonts w:ascii="Times New Roman" w:hAnsi="Times New Roman"/>
          <w:b/>
          <w:bCs/>
          <w:sz w:val="24"/>
          <w:szCs w:val="24"/>
        </w:rPr>
        <w:t>Location:</w:t>
      </w:r>
      <w:r w:rsidRPr="006D41E4">
        <w:rPr>
          <w:rFonts w:ascii="Times New Roman" w:hAnsi="Times New Roman"/>
          <w:sz w:val="24"/>
          <w:szCs w:val="24"/>
        </w:rPr>
        <w:t xml:space="preserve"> Land North Of East End Farm Main Street Garton On The Wolds East</w:t>
      </w:r>
    </w:p>
    <w:p w14:paraId="404CC3F0" w14:textId="77777777" w:rsidR="006D41E4" w:rsidRP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6D41E4">
        <w:rPr>
          <w:rFonts w:ascii="Times New Roman" w:hAnsi="Times New Roman"/>
          <w:sz w:val="24"/>
          <w:szCs w:val="24"/>
        </w:rPr>
        <w:t>Riding Of Yorkshire YO25 3ET</w:t>
      </w:r>
    </w:p>
    <w:p w14:paraId="5DCA2035" w14:textId="77777777" w:rsidR="006D41E4" w:rsidRPr="006D41E4" w:rsidRDefault="006D41E4" w:rsidP="006D41E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6D41E4">
        <w:rPr>
          <w:rFonts w:ascii="Times New Roman" w:hAnsi="Times New Roman"/>
          <w:b/>
          <w:bCs/>
          <w:sz w:val="24"/>
          <w:szCs w:val="24"/>
        </w:rPr>
        <w:t>Application Type:</w:t>
      </w:r>
      <w:r w:rsidRPr="006D41E4">
        <w:rPr>
          <w:rFonts w:ascii="Times New Roman" w:hAnsi="Times New Roman"/>
          <w:sz w:val="24"/>
          <w:szCs w:val="24"/>
        </w:rPr>
        <w:t xml:space="preserve"> Full Planning Permission</w:t>
      </w:r>
    </w:p>
    <w:p w14:paraId="0C20E297" w14:textId="77777777" w:rsidR="00CB5C8F" w:rsidRPr="00CB5C8F" w:rsidRDefault="00CB5C8F" w:rsidP="00CB5C8F">
      <w:pPr>
        <w:rPr>
          <w:rFonts w:ascii="Times New Roman" w:hAnsi="Times New Roman"/>
          <w:sz w:val="24"/>
          <w:szCs w:val="24"/>
        </w:rPr>
      </w:pPr>
    </w:p>
    <w:p w14:paraId="7AED2555" w14:textId="7AF8D581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4F8F9404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 xml:space="preserve">to </w:t>
      </w:r>
      <w:r w:rsidR="001B7E2E">
        <w:rPr>
          <w:rFonts w:ascii="Times New Roman" w:hAnsi="Times New Roman"/>
          <w:sz w:val="24"/>
          <w:szCs w:val="24"/>
        </w:rPr>
        <w:t>note any issues</w:t>
      </w:r>
      <w:r w:rsidR="005A1773">
        <w:rPr>
          <w:rFonts w:ascii="Times New Roman" w:hAnsi="Times New Roman"/>
          <w:sz w:val="24"/>
          <w:szCs w:val="24"/>
        </w:rPr>
        <w:t xml:space="preserve"> and receive  updates on the following:</w:t>
      </w:r>
    </w:p>
    <w:p w14:paraId="15B2472D" w14:textId="77777777" w:rsidR="005A1773" w:rsidRDefault="005A1773" w:rsidP="005A1773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40BB2E6" w14:textId="541C5FCD" w:rsidR="005A1773" w:rsidRDefault="005A1773" w:rsidP="005A1773">
      <w:pPr>
        <w:pStyle w:val="ListParagraph"/>
        <w:numPr>
          <w:ilvl w:val="4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Dog fouling – update on stencils &amp; paint.</w:t>
      </w:r>
    </w:p>
    <w:p w14:paraId="72219B7A" w14:textId="77777777" w:rsidR="00720A56" w:rsidRDefault="00720A56" w:rsidP="00720A5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63D26901" w14:textId="77777777" w:rsidR="00932ABA" w:rsidRDefault="00932ABA" w:rsidP="00932AB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56EA2EB0" w14:textId="77777777" w:rsidR="00562EAA" w:rsidRDefault="00562EAA" w:rsidP="00562EA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3FAE8BB7" w14:textId="41B0BB54" w:rsidR="00562EAA" w:rsidRDefault="00562EAA" w:rsidP="006507B6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20mph advisory signs</w:t>
      </w:r>
    </w:p>
    <w:p w14:paraId="5CC27870" w14:textId="0C85AFA1" w:rsidR="006507B6" w:rsidRDefault="0083540D" w:rsidP="006507B6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from Cllr. Botten following communication with Kirkburn Parish Council on the topic of speeding.</w:t>
      </w:r>
    </w:p>
    <w:p w14:paraId="1FEFB058" w14:textId="0310D12B" w:rsidR="005A3D0A" w:rsidRDefault="005A3D0A" w:rsidP="006507B6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the issue of raised cats eyes on Main Street following resurfacing work.</w:t>
      </w:r>
    </w:p>
    <w:p w14:paraId="2C509461" w14:textId="67A82706" w:rsidR="005A3D0A" w:rsidRDefault="005A3D0A" w:rsidP="005A3D0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33889E99" w14:textId="68742971" w:rsidR="005A1773" w:rsidRDefault="005A1773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painting of the phone box.</w:t>
      </w:r>
    </w:p>
    <w:p w14:paraId="740B4076" w14:textId="7E4C84D1" w:rsidR="005A1773" w:rsidRDefault="005A1773" w:rsidP="005A1773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1639F7D" w14:textId="3A8C33DA" w:rsidR="009C4D73" w:rsidRPr="00F96B1F" w:rsidRDefault="009C4D73" w:rsidP="00F96B1F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F96B1F">
        <w:rPr>
          <w:rFonts w:ascii="Times New Roman" w:hAnsi="Times New Roman"/>
          <w:sz w:val="24"/>
          <w:szCs w:val="24"/>
        </w:rPr>
        <w:t>Green lanes: to</w:t>
      </w:r>
      <w:r w:rsidR="00702C17" w:rsidRPr="00F96B1F">
        <w:rPr>
          <w:rFonts w:ascii="Times New Roman" w:hAnsi="Times New Roman"/>
          <w:sz w:val="24"/>
          <w:szCs w:val="24"/>
        </w:rPr>
        <w:t xml:space="preserve"> receive an update if available.</w:t>
      </w:r>
    </w:p>
    <w:p w14:paraId="5098A848" w14:textId="77777777" w:rsidR="00752BCA" w:rsidRPr="007A3CFD" w:rsidRDefault="00752BCA" w:rsidP="00752BC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48C9A32E" w:rsidR="000C333B" w:rsidRDefault="000C333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</w:p>
    <w:p w14:paraId="052158AF" w14:textId="0748FEED" w:rsidR="00684455" w:rsidRDefault="00684455" w:rsidP="00F96B1F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DC60F3">
        <w:rPr>
          <w:rFonts w:ascii="Times New Roman" w:hAnsi="Times New Roman"/>
          <w:sz w:val="24"/>
          <w:szCs w:val="24"/>
        </w:rPr>
        <w:t>receive an update from Cllr. Benton-Rose on the quotation in respect of the installation of armoured</w:t>
      </w:r>
      <w:r>
        <w:rPr>
          <w:rFonts w:ascii="Times New Roman" w:hAnsi="Times New Roman"/>
          <w:sz w:val="24"/>
          <w:szCs w:val="24"/>
        </w:rPr>
        <w:t xml:space="preserve"> cabling from the phone box to the pond</w:t>
      </w:r>
      <w:r w:rsidR="00DC60F3">
        <w:rPr>
          <w:rFonts w:ascii="Times New Roman" w:hAnsi="Times New Roman"/>
          <w:sz w:val="24"/>
          <w:szCs w:val="24"/>
        </w:rPr>
        <w:t>.</w:t>
      </w:r>
    </w:p>
    <w:p w14:paraId="671756A6" w14:textId="6EE9A782" w:rsidR="00E674FF" w:rsidRDefault="00E674FF" w:rsidP="00F96B1F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new we</w:t>
      </w:r>
      <w:r w:rsidR="00C310DA">
        <w:rPr>
          <w:rFonts w:ascii="Times New Roman" w:hAnsi="Times New Roman"/>
          <w:sz w:val="24"/>
          <w:szCs w:val="24"/>
        </w:rPr>
        <w:t xml:space="preserve">bsite &amp; </w:t>
      </w:r>
      <w:r w:rsidR="00E57696">
        <w:rPr>
          <w:rFonts w:ascii="Times New Roman" w:hAnsi="Times New Roman"/>
          <w:sz w:val="24"/>
          <w:szCs w:val="24"/>
        </w:rPr>
        <w:t>make a decision on the logo.</w:t>
      </w:r>
    </w:p>
    <w:p w14:paraId="088607C6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2D4CAC8" w14:textId="6F082736" w:rsidR="00E57696" w:rsidRDefault="00E57696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Administration:</w:t>
      </w:r>
    </w:p>
    <w:p w14:paraId="5DFB6969" w14:textId="77777777" w:rsidR="00E57696" w:rsidRDefault="00E57696" w:rsidP="00E5769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74F5952B" w14:textId="75941EAB" w:rsidR="00E57696" w:rsidRDefault="00E57696" w:rsidP="00E57696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review &amp; adopt the Equality &amp; Diversity Policy</w:t>
      </w:r>
    </w:p>
    <w:p w14:paraId="3E7E907D" w14:textId="77777777" w:rsidR="00E57696" w:rsidRDefault="00E57696" w:rsidP="00E57696">
      <w:pPr>
        <w:pStyle w:val="ListParagraph"/>
        <w:spacing w:before="240" w:after="0"/>
        <w:ind w:left="3960"/>
        <w:rPr>
          <w:rFonts w:ascii="Times New Roman" w:hAnsi="Times New Roman"/>
          <w:sz w:val="24"/>
          <w:szCs w:val="24"/>
        </w:rPr>
      </w:pPr>
    </w:p>
    <w:p w14:paraId="1CD53745" w14:textId="14CC0B28" w:rsidR="00BA5254" w:rsidRPr="00AB1383" w:rsidRDefault="4F04957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AB1383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 w:rsidRPr="00AB1383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Default="4F04957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3EABBA5C" w14:textId="77777777" w:rsidR="00DC60F3" w:rsidRPr="006B3695" w:rsidRDefault="00DC60F3" w:rsidP="00DC60F3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21D1CCBD" w14:textId="03521488" w:rsidR="005D7906" w:rsidRDefault="4F04957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6276D9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6276D9">
        <w:rPr>
          <w:rFonts w:ascii="Times New Roman" w:hAnsi="Times New Roman"/>
          <w:sz w:val="24"/>
          <w:szCs w:val="24"/>
        </w:rPr>
        <w:t xml:space="preserve">on the </w:t>
      </w:r>
      <w:r w:rsidR="00595820">
        <w:rPr>
          <w:rFonts w:ascii="Times New Roman" w:hAnsi="Times New Roman"/>
          <w:sz w:val="24"/>
          <w:szCs w:val="24"/>
        </w:rPr>
        <w:t>4</w:t>
      </w:r>
      <w:r w:rsidR="00595820" w:rsidRPr="00595820">
        <w:rPr>
          <w:rFonts w:ascii="Times New Roman" w:hAnsi="Times New Roman"/>
          <w:sz w:val="24"/>
          <w:szCs w:val="24"/>
          <w:vertAlign w:val="superscript"/>
        </w:rPr>
        <w:t>th</w:t>
      </w:r>
      <w:r w:rsidR="00595820">
        <w:rPr>
          <w:rFonts w:ascii="Times New Roman" w:hAnsi="Times New Roman"/>
          <w:sz w:val="24"/>
          <w:szCs w:val="24"/>
        </w:rPr>
        <w:t xml:space="preserve"> September</w:t>
      </w:r>
      <w:r w:rsidR="00B37D69" w:rsidRPr="006276D9">
        <w:rPr>
          <w:rFonts w:ascii="Times New Roman" w:hAnsi="Times New Roman"/>
          <w:sz w:val="24"/>
          <w:szCs w:val="24"/>
        </w:rPr>
        <w:t xml:space="preserve"> </w:t>
      </w:r>
      <w:r w:rsidR="009C4D73" w:rsidRPr="006276D9">
        <w:rPr>
          <w:rFonts w:ascii="Times New Roman" w:hAnsi="Times New Roman"/>
          <w:sz w:val="24"/>
          <w:szCs w:val="24"/>
        </w:rPr>
        <w:t>2025</w:t>
      </w:r>
      <w:r w:rsidR="00144EA7" w:rsidRPr="006276D9">
        <w:rPr>
          <w:rFonts w:ascii="Times New Roman" w:hAnsi="Times New Roman"/>
          <w:sz w:val="24"/>
          <w:szCs w:val="24"/>
        </w:rPr>
        <w:t xml:space="preserve"> </w:t>
      </w:r>
      <w:r w:rsidR="00B2763B" w:rsidRPr="006276D9">
        <w:rPr>
          <w:rFonts w:ascii="Times New Roman" w:hAnsi="Times New Roman"/>
          <w:sz w:val="24"/>
          <w:szCs w:val="24"/>
        </w:rPr>
        <w:t xml:space="preserve">in </w:t>
      </w:r>
      <w:r w:rsidR="00FC1913" w:rsidRPr="006276D9">
        <w:rPr>
          <w:rFonts w:ascii="Times New Roman" w:hAnsi="Times New Roman"/>
          <w:sz w:val="24"/>
          <w:szCs w:val="24"/>
        </w:rPr>
        <w:t xml:space="preserve">the </w:t>
      </w:r>
      <w:r w:rsidR="00595820">
        <w:rPr>
          <w:rFonts w:ascii="Times New Roman" w:hAnsi="Times New Roman"/>
          <w:sz w:val="24"/>
          <w:szCs w:val="24"/>
        </w:rPr>
        <w:t>School,</w:t>
      </w:r>
      <w:r w:rsidR="002E7B36">
        <w:rPr>
          <w:rFonts w:ascii="Times New Roman" w:hAnsi="Times New Roman"/>
          <w:sz w:val="24"/>
          <w:szCs w:val="24"/>
        </w:rPr>
        <w:t xml:space="preserve"> </w:t>
      </w:r>
      <w:r w:rsidR="00FC1913" w:rsidRPr="006276D9">
        <w:rPr>
          <w:rFonts w:ascii="Times New Roman" w:hAnsi="Times New Roman"/>
          <w:sz w:val="24"/>
          <w:szCs w:val="24"/>
        </w:rPr>
        <w:t>Station Road.</w:t>
      </w:r>
    </w:p>
    <w:p w14:paraId="4E9E0D68" w14:textId="77777777" w:rsidR="00DC60F3" w:rsidRPr="00DC60F3" w:rsidRDefault="00DC60F3" w:rsidP="00DC60F3">
      <w:pPr>
        <w:pStyle w:val="ListParagraph"/>
        <w:rPr>
          <w:rFonts w:ascii="Times New Roman" w:hAnsi="Times New Roman"/>
          <w:sz w:val="24"/>
          <w:szCs w:val="24"/>
        </w:rPr>
      </w:pPr>
    </w:p>
    <w:p w14:paraId="27D5C2C7" w14:textId="77777777" w:rsidR="00DC60F3" w:rsidRPr="00C310DA" w:rsidRDefault="00DC60F3" w:rsidP="00C310DA">
      <w:pPr>
        <w:spacing w:before="240"/>
        <w:rPr>
          <w:rFonts w:ascii="Times New Roman" w:hAnsi="Times New Roman"/>
          <w:sz w:val="24"/>
          <w:szCs w:val="24"/>
        </w:rPr>
      </w:pPr>
    </w:p>
    <w:sectPr w:rsidR="00DC60F3" w:rsidRPr="00C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0E834" w14:textId="77777777" w:rsidR="00805E12" w:rsidRDefault="00805E12" w:rsidP="00DC7ECC">
      <w:r>
        <w:separator/>
      </w:r>
    </w:p>
  </w:endnote>
  <w:endnote w:type="continuationSeparator" w:id="0">
    <w:p w14:paraId="19180ADF" w14:textId="77777777" w:rsidR="00805E12" w:rsidRDefault="00805E12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6FFB" w14:textId="77777777" w:rsidR="00805E12" w:rsidRDefault="00805E12" w:rsidP="00DC7ECC">
      <w:r>
        <w:separator/>
      </w:r>
    </w:p>
  </w:footnote>
  <w:footnote w:type="continuationSeparator" w:id="0">
    <w:p w14:paraId="770651C6" w14:textId="77777777" w:rsidR="00805E12" w:rsidRDefault="00805E12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109"/>
    <w:multiLevelType w:val="hybridMultilevel"/>
    <w:tmpl w:val="DD6C02E4"/>
    <w:lvl w:ilvl="0" w:tplc="DB5277F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CCD"/>
    <w:multiLevelType w:val="hybridMultilevel"/>
    <w:tmpl w:val="16D89AF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8AC66624">
      <w:start w:val="1"/>
      <w:numFmt w:val="decimal"/>
      <w:lvlText w:val="%5."/>
      <w:lvlJc w:val="left"/>
      <w:pPr>
        <w:ind w:left="3960" w:hanging="360"/>
      </w:pPr>
      <w:rPr>
        <w:rFonts w:ascii="Times New Roman" w:eastAsia="Calibri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2"/>
  </w:num>
  <w:num w:numId="3" w16cid:durableId="74503339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10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5"/>
  </w:num>
  <w:num w:numId="15" w16cid:durableId="1636065787">
    <w:abstractNumId w:val="14"/>
  </w:num>
  <w:num w:numId="16" w16cid:durableId="1861507377">
    <w:abstractNumId w:val="21"/>
  </w:num>
  <w:num w:numId="17" w16cid:durableId="277418098">
    <w:abstractNumId w:val="26"/>
  </w:num>
  <w:num w:numId="18" w16cid:durableId="344794876">
    <w:abstractNumId w:val="15"/>
  </w:num>
  <w:num w:numId="19" w16cid:durableId="523439626">
    <w:abstractNumId w:val="18"/>
  </w:num>
  <w:num w:numId="20" w16cid:durableId="1644382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4"/>
  </w:num>
  <w:num w:numId="22" w16cid:durableId="680010155">
    <w:abstractNumId w:val="16"/>
  </w:num>
  <w:num w:numId="23" w16cid:durableId="1082793325">
    <w:abstractNumId w:val="11"/>
  </w:num>
  <w:num w:numId="24" w16cid:durableId="1418287609">
    <w:abstractNumId w:val="2"/>
  </w:num>
  <w:num w:numId="25" w16cid:durableId="1193761731">
    <w:abstractNumId w:val="27"/>
  </w:num>
  <w:num w:numId="26" w16cid:durableId="1821261997">
    <w:abstractNumId w:val="8"/>
  </w:num>
  <w:num w:numId="27" w16cid:durableId="1428233766">
    <w:abstractNumId w:val="13"/>
  </w:num>
  <w:num w:numId="28" w16cid:durableId="524171806">
    <w:abstractNumId w:val="5"/>
  </w:num>
  <w:num w:numId="29" w16cid:durableId="493103540">
    <w:abstractNumId w:val="19"/>
  </w:num>
  <w:num w:numId="30" w16cid:durableId="941497194">
    <w:abstractNumId w:val="23"/>
  </w:num>
  <w:num w:numId="31" w16cid:durableId="78798414">
    <w:abstractNumId w:val="17"/>
  </w:num>
  <w:num w:numId="32" w16cid:durableId="1426148906">
    <w:abstractNumId w:val="20"/>
  </w:num>
  <w:num w:numId="33" w16cid:durableId="1709645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67A38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493F"/>
    <w:rsid w:val="000C55B1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A78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05F"/>
    <w:rsid w:val="00141258"/>
    <w:rsid w:val="00141E84"/>
    <w:rsid w:val="001436D8"/>
    <w:rsid w:val="0014396A"/>
    <w:rsid w:val="00144EA7"/>
    <w:rsid w:val="0015249D"/>
    <w:rsid w:val="00153DB4"/>
    <w:rsid w:val="00153E2F"/>
    <w:rsid w:val="001549F2"/>
    <w:rsid w:val="00161CFD"/>
    <w:rsid w:val="00161D60"/>
    <w:rsid w:val="001639A3"/>
    <w:rsid w:val="00163E37"/>
    <w:rsid w:val="00164793"/>
    <w:rsid w:val="00164801"/>
    <w:rsid w:val="00166FA8"/>
    <w:rsid w:val="00170336"/>
    <w:rsid w:val="00170E95"/>
    <w:rsid w:val="001722F5"/>
    <w:rsid w:val="00173E59"/>
    <w:rsid w:val="001740E2"/>
    <w:rsid w:val="00174374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00E3"/>
    <w:rsid w:val="001B14C8"/>
    <w:rsid w:val="001B1ADA"/>
    <w:rsid w:val="001B7E2E"/>
    <w:rsid w:val="001C1E87"/>
    <w:rsid w:val="001C42CB"/>
    <w:rsid w:val="001C5584"/>
    <w:rsid w:val="001C761D"/>
    <w:rsid w:val="001D2B52"/>
    <w:rsid w:val="001D322F"/>
    <w:rsid w:val="001D3AF3"/>
    <w:rsid w:val="001D3C71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2929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58D9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080B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C7715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E7B36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6F6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3ECD"/>
    <w:rsid w:val="003D501E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405"/>
    <w:rsid w:val="0040066E"/>
    <w:rsid w:val="00401F37"/>
    <w:rsid w:val="00403B32"/>
    <w:rsid w:val="004044EB"/>
    <w:rsid w:val="0040535E"/>
    <w:rsid w:val="00406067"/>
    <w:rsid w:val="0041391E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25C7B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8B7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A4A2E"/>
    <w:rsid w:val="004B4B4F"/>
    <w:rsid w:val="004B6120"/>
    <w:rsid w:val="004B7E4D"/>
    <w:rsid w:val="004C0311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3C0E"/>
    <w:rsid w:val="004E42B2"/>
    <w:rsid w:val="004E6023"/>
    <w:rsid w:val="004E78C8"/>
    <w:rsid w:val="004E7F2C"/>
    <w:rsid w:val="004F0719"/>
    <w:rsid w:val="004F20C2"/>
    <w:rsid w:val="004F21E8"/>
    <w:rsid w:val="004F3C1F"/>
    <w:rsid w:val="004F5C4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2EAA"/>
    <w:rsid w:val="00564DE8"/>
    <w:rsid w:val="00566A19"/>
    <w:rsid w:val="00567A9E"/>
    <w:rsid w:val="00567E65"/>
    <w:rsid w:val="0057153E"/>
    <w:rsid w:val="005717AC"/>
    <w:rsid w:val="0057304F"/>
    <w:rsid w:val="00573141"/>
    <w:rsid w:val="00576630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11D"/>
    <w:rsid w:val="00594628"/>
    <w:rsid w:val="00594917"/>
    <w:rsid w:val="00595820"/>
    <w:rsid w:val="00596732"/>
    <w:rsid w:val="005A1773"/>
    <w:rsid w:val="005A2105"/>
    <w:rsid w:val="005A3715"/>
    <w:rsid w:val="005A39EF"/>
    <w:rsid w:val="005A3D0A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6D9"/>
    <w:rsid w:val="006277A8"/>
    <w:rsid w:val="00630144"/>
    <w:rsid w:val="006315D3"/>
    <w:rsid w:val="00633695"/>
    <w:rsid w:val="00635717"/>
    <w:rsid w:val="006404F4"/>
    <w:rsid w:val="006405DA"/>
    <w:rsid w:val="006406DB"/>
    <w:rsid w:val="00643877"/>
    <w:rsid w:val="00644C9C"/>
    <w:rsid w:val="00647271"/>
    <w:rsid w:val="006507B6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18ED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3779"/>
    <w:rsid w:val="006D41E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2C17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0A56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2BCA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4DEC"/>
    <w:rsid w:val="00775DC3"/>
    <w:rsid w:val="00780D34"/>
    <w:rsid w:val="00782799"/>
    <w:rsid w:val="0078744C"/>
    <w:rsid w:val="00787992"/>
    <w:rsid w:val="00787DBF"/>
    <w:rsid w:val="007901ED"/>
    <w:rsid w:val="007907EB"/>
    <w:rsid w:val="00791428"/>
    <w:rsid w:val="00791E52"/>
    <w:rsid w:val="007924EF"/>
    <w:rsid w:val="00793F38"/>
    <w:rsid w:val="00796976"/>
    <w:rsid w:val="007A0823"/>
    <w:rsid w:val="007A0D20"/>
    <w:rsid w:val="007A1988"/>
    <w:rsid w:val="007A3CFD"/>
    <w:rsid w:val="007A4904"/>
    <w:rsid w:val="007A4DCF"/>
    <w:rsid w:val="007A7460"/>
    <w:rsid w:val="007A74AC"/>
    <w:rsid w:val="007B1431"/>
    <w:rsid w:val="007B1E65"/>
    <w:rsid w:val="007B3B97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D47EC"/>
    <w:rsid w:val="007D6893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5E12"/>
    <w:rsid w:val="00807DF7"/>
    <w:rsid w:val="0081277A"/>
    <w:rsid w:val="00812D19"/>
    <w:rsid w:val="00813CA7"/>
    <w:rsid w:val="00813D1A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540D"/>
    <w:rsid w:val="00837D56"/>
    <w:rsid w:val="00837FF9"/>
    <w:rsid w:val="008415B8"/>
    <w:rsid w:val="00842035"/>
    <w:rsid w:val="0084227B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E13"/>
    <w:rsid w:val="00875B6C"/>
    <w:rsid w:val="00876974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94D7F"/>
    <w:rsid w:val="008A09DF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DBB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2ABA"/>
    <w:rsid w:val="00934177"/>
    <w:rsid w:val="00934AF2"/>
    <w:rsid w:val="00935469"/>
    <w:rsid w:val="0093729E"/>
    <w:rsid w:val="00937504"/>
    <w:rsid w:val="00941558"/>
    <w:rsid w:val="00941E28"/>
    <w:rsid w:val="00941F21"/>
    <w:rsid w:val="009431CE"/>
    <w:rsid w:val="00943BBB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3E5B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0A89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428FC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39BC"/>
    <w:rsid w:val="00A76059"/>
    <w:rsid w:val="00A767F5"/>
    <w:rsid w:val="00A7753D"/>
    <w:rsid w:val="00A807C6"/>
    <w:rsid w:val="00A83A39"/>
    <w:rsid w:val="00A84EFD"/>
    <w:rsid w:val="00A84F18"/>
    <w:rsid w:val="00A86B67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383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3737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A53"/>
    <w:rsid w:val="00B10D97"/>
    <w:rsid w:val="00B126FF"/>
    <w:rsid w:val="00B14118"/>
    <w:rsid w:val="00B15963"/>
    <w:rsid w:val="00B1621D"/>
    <w:rsid w:val="00B17AF1"/>
    <w:rsid w:val="00B211BA"/>
    <w:rsid w:val="00B219EA"/>
    <w:rsid w:val="00B23A6B"/>
    <w:rsid w:val="00B24045"/>
    <w:rsid w:val="00B25CF4"/>
    <w:rsid w:val="00B25EFB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359A2"/>
    <w:rsid w:val="00B37D69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0DA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47666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A67FE"/>
    <w:rsid w:val="00CB102D"/>
    <w:rsid w:val="00CB1BE9"/>
    <w:rsid w:val="00CB2C4A"/>
    <w:rsid w:val="00CB4C22"/>
    <w:rsid w:val="00CB51E6"/>
    <w:rsid w:val="00CB5C8F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5DC5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0E6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0EA9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0F3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01B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95E"/>
    <w:rsid w:val="00E56A39"/>
    <w:rsid w:val="00E57696"/>
    <w:rsid w:val="00E57A31"/>
    <w:rsid w:val="00E619BE"/>
    <w:rsid w:val="00E63665"/>
    <w:rsid w:val="00E64227"/>
    <w:rsid w:val="00E674FF"/>
    <w:rsid w:val="00E67FB9"/>
    <w:rsid w:val="00E7010A"/>
    <w:rsid w:val="00E70F43"/>
    <w:rsid w:val="00E712A4"/>
    <w:rsid w:val="00E71FA4"/>
    <w:rsid w:val="00E72A7B"/>
    <w:rsid w:val="00E72E54"/>
    <w:rsid w:val="00E73FAC"/>
    <w:rsid w:val="00E749DF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7F5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6B1F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  <w15:docId w15:val="{8FDCABA5-4509-484D-8D12-A679E3B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Garton on the Wolds Parish Council Clerk</dc:creator>
  <cp:lastModifiedBy>Garton on the Wolds Parish Council Clerk</cp:lastModifiedBy>
  <cp:revision>14</cp:revision>
  <dcterms:created xsi:type="dcterms:W3CDTF">2025-07-31T11:15:00Z</dcterms:created>
  <dcterms:modified xsi:type="dcterms:W3CDTF">2025-07-31T23:26:00Z</dcterms:modified>
</cp:coreProperties>
</file>